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1" w:rightChars="15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eastAsia="方正小标宋简体"/>
          <w:bCs/>
          <w:sz w:val="44"/>
          <w:szCs w:val="44"/>
        </w:rPr>
      </w:pPr>
      <w:bookmarkStart w:id="0" w:name="_Hlk84929371"/>
      <w:r>
        <w:rPr>
          <w:rFonts w:hint="eastAsia" w:eastAsia="方正小标宋简体"/>
          <w:bCs/>
          <w:sz w:val="44"/>
          <w:szCs w:val="44"/>
        </w:rPr>
        <w:t>丹桂金秋·香满校园摄影&amp;短视频大赛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bookmarkStart w:id="1" w:name="_GoBack"/>
      <w:bookmarkEnd w:id="1"/>
      <w:r>
        <w:rPr>
          <w:rFonts w:eastAsia="方正小标宋简体"/>
          <w:bCs/>
          <w:sz w:val="44"/>
          <w:szCs w:val="44"/>
        </w:rPr>
        <w:t>参赛选手报名表</w:t>
      </w:r>
    </w:p>
    <w:bookmarkEnd w:id="0"/>
    <w:p>
      <w:pPr>
        <w:autoSpaceDE w:val="0"/>
        <w:autoSpaceDN w:val="0"/>
        <w:adjustRightInd w:val="0"/>
        <w:spacing w:line="560" w:lineRule="exact"/>
        <w:rPr>
          <w:sz w:val="28"/>
          <w:szCs w:val="28"/>
          <w:u w:val="single"/>
        </w:rPr>
      </w:pPr>
      <w:r>
        <w:rPr>
          <w:rFonts w:eastAsia="仿宋_GB2312"/>
          <w:kern w:val="0"/>
          <w:sz w:val="32"/>
          <w:szCs w:val="32"/>
        </w:rPr>
        <w:t xml:space="preserve">   </w:t>
      </w:r>
      <w:r>
        <w:rPr>
          <w:kern w:val="0"/>
          <w:sz w:val="28"/>
          <w:szCs w:val="28"/>
        </w:rPr>
        <w:t xml:space="preserve">              </w:t>
      </w:r>
    </w:p>
    <w:tbl>
      <w:tblPr>
        <w:tblStyle w:val="5"/>
        <w:tblW w:w="9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897"/>
        <w:gridCol w:w="1182"/>
        <w:gridCol w:w="896"/>
        <w:gridCol w:w="1179"/>
        <w:gridCol w:w="2078"/>
        <w:gridCol w:w="1140"/>
        <w:gridCol w:w="1210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62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作品名称</w:t>
            </w:r>
          </w:p>
        </w:tc>
        <w:tc>
          <w:tcPr>
            <w:tcW w:w="8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62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作品类型</w:t>
            </w:r>
          </w:p>
        </w:tc>
        <w:tc>
          <w:tcPr>
            <w:tcW w:w="8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ind w:firstLine="1280" w:firstLineChars="400"/>
              <w:jc w:val="both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hint="eastAsia" w:eastAsia="仿宋_GB2312"/>
                <w:sz w:val="32"/>
                <w:szCs w:val="32"/>
                <w:lang w:val="en-US" w:eastAsia="zh-Hans"/>
              </w:rPr>
              <w:t>摄影</w:t>
            </w:r>
            <w:r>
              <w:rPr>
                <w:rFonts w:hint="default" w:eastAsia="仿宋_GB2312"/>
                <w:sz w:val="32"/>
                <w:szCs w:val="32"/>
                <w:lang w:eastAsia="zh-Hans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hint="default" w:eastAsia="仿宋_GB2312"/>
                <w:sz w:val="32"/>
                <w:szCs w:val="32"/>
              </w:rPr>
              <w:t xml:space="preserve">        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Fonts w:hint="eastAsia" w:eastAsia="仿宋_GB2312"/>
                <w:sz w:val="32"/>
                <w:szCs w:val="32"/>
                <w:lang w:val="en-US" w:eastAsia="zh-Hans"/>
              </w:rPr>
              <w:t>短</w:t>
            </w:r>
            <w:r>
              <w:rPr>
                <w:rFonts w:eastAsia="仿宋_GB2312"/>
                <w:sz w:val="32"/>
                <w:szCs w:val="32"/>
              </w:rPr>
              <w:t xml:space="preserve">视频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" w:type="dxa"/>
          <w:cantSplit/>
          <w:trHeight w:val="1023" w:hRule="atLeas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作者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出生年月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Hans"/>
              </w:rPr>
              <w:t>部门</w:t>
            </w:r>
            <w:r>
              <w:rPr>
                <w:rFonts w:eastAsia="仿宋_GB2312"/>
                <w:sz w:val="32"/>
                <w:szCs w:val="32"/>
              </w:rPr>
              <w:t>及专业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年级/职称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" w:type="dxa"/>
          <w:cantSplit/>
          <w:trHeight w:val="616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" w:type="dxa"/>
          <w:cantSplit/>
          <w:trHeight w:val="616" w:hRule="atLeas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7" w:type="dxa"/>
          <w:cantSplit/>
          <w:trHeight w:val="634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指导教师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ind w:firstLine="6" w:firstLineChars="2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作品简介</w:t>
            </w:r>
          </w:p>
        </w:tc>
        <w:tc>
          <w:tcPr>
            <w:tcW w:w="85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A3"/>
    <w:rsid w:val="00084BA3"/>
    <w:rsid w:val="001555D7"/>
    <w:rsid w:val="00161F68"/>
    <w:rsid w:val="00176F65"/>
    <w:rsid w:val="001B075A"/>
    <w:rsid w:val="001E3817"/>
    <w:rsid w:val="00213F60"/>
    <w:rsid w:val="002C4E7D"/>
    <w:rsid w:val="003E6B88"/>
    <w:rsid w:val="004764E9"/>
    <w:rsid w:val="004E742C"/>
    <w:rsid w:val="005D47CC"/>
    <w:rsid w:val="005E023D"/>
    <w:rsid w:val="006B29BD"/>
    <w:rsid w:val="006E31D4"/>
    <w:rsid w:val="007708E1"/>
    <w:rsid w:val="007E4A1B"/>
    <w:rsid w:val="00855577"/>
    <w:rsid w:val="00980FC5"/>
    <w:rsid w:val="009D2439"/>
    <w:rsid w:val="00A2536D"/>
    <w:rsid w:val="00AD6076"/>
    <w:rsid w:val="00B0563E"/>
    <w:rsid w:val="00B50CE7"/>
    <w:rsid w:val="00C57AB0"/>
    <w:rsid w:val="00CC7307"/>
    <w:rsid w:val="00D8189E"/>
    <w:rsid w:val="00D915F0"/>
    <w:rsid w:val="00D916A6"/>
    <w:rsid w:val="00E8736B"/>
    <w:rsid w:val="4531374D"/>
    <w:rsid w:val="45FE796D"/>
    <w:rsid w:val="5DDF00DA"/>
    <w:rsid w:val="5EF300DF"/>
    <w:rsid w:val="7FDFFA88"/>
    <w:rsid w:val="E3EF8293"/>
    <w:rsid w:val="F3F3459F"/>
    <w:rsid w:val="FA0FBA30"/>
    <w:rsid w:val="FB7A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243</Characters>
  <Lines>2</Lines>
  <Paragraphs>1</Paragraphs>
  <TotalTime>3</TotalTime>
  <ScaleCrop>false</ScaleCrop>
  <LinksUpToDate>false</LinksUpToDate>
  <CharactersWithSpaces>284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2021-01-27T22:35:00Z</dcterms:created>
  <dc:creator>zyc</dc:creator>
  <cp:lastModifiedBy>satire.L</cp:lastModifiedBy>
  <cp:lastPrinted>2021-10-15T15:50:00Z</cp:lastPrinted>
  <dcterms:modified xsi:type="dcterms:W3CDTF">2024-10-16T14:37:11Z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1228A4E6D360DEA936550F67B7940570_43</vt:lpwstr>
  </property>
</Properties>
</file>